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5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5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5"/>
          <w:kern w:val="0"/>
          <w:sz w:val="44"/>
          <w:szCs w:val="44"/>
          <w:shd w:val="clear" w:fill="FFFFFF"/>
          <w:lang w:val="en-US" w:eastAsia="zh-CN" w:bidi="ar"/>
        </w:rPr>
        <w:t>“双碳”主题科普展素材报送表</w:t>
      </w:r>
    </w:p>
    <w:tbl>
      <w:tblPr>
        <w:tblStyle w:val="4"/>
        <w:tblW w:w="965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462"/>
        <w:gridCol w:w="2205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企业类型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素材主题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展览形式（多选）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文字宣传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音频影像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仿真模型</w:t>
            </w:r>
          </w:p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沙盘，标注尺寸：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联系人及联系方式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部门及职务</w:t>
            </w:r>
          </w:p>
        </w:tc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</w:trPr>
        <w:tc>
          <w:tcPr>
            <w:tcW w:w="9650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5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文字描述：（500字以内）</w:t>
            </w: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5"/>
          <w:kern w:val="0"/>
          <w:sz w:val="28"/>
          <w:szCs w:val="28"/>
          <w:shd w:val="clear" w:fill="FFFFFF"/>
          <w:lang w:val="en-US" w:eastAsia="zh-CN" w:bidi="ar"/>
        </w:rPr>
        <w:t>注：音频素材与报送表统一打包发送至sddlkx@sdpea.org。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35D97F7-E711-455F-8273-3CEC4A8224C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D73D7C-EFE2-4DD4-BF6A-93B4E58E65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9C33118-AF67-4A27-AD01-32BDE04F81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465F04-6850-4490-A141-2C1EA953F8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OTA3NzVlMGE3NDI1NGEzYzQ5N2IyMjIzZmVmMWQifQ=="/>
  </w:docVars>
  <w:rsids>
    <w:rsidRoot w:val="081D021D"/>
    <w:rsid w:val="00970A99"/>
    <w:rsid w:val="02005B8D"/>
    <w:rsid w:val="081D021D"/>
    <w:rsid w:val="10AB7BBF"/>
    <w:rsid w:val="127D4CF2"/>
    <w:rsid w:val="13AC12C3"/>
    <w:rsid w:val="22AC1F65"/>
    <w:rsid w:val="26B97EC0"/>
    <w:rsid w:val="291E67ED"/>
    <w:rsid w:val="2E1B0128"/>
    <w:rsid w:val="47884BBF"/>
    <w:rsid w:val="4E875B28"/>
    <w:rsid w:val="61D579B0"/>
    <w:rsid w:val="69A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1287</Words>
  <Characters>1390</Characters>
  <Lines>0</Lines>
  <Paragraphs>0</Paragraphs>
  <TotalTime>5</TotalTime>
  <ScaleCrop>false</ScaleCrop>
  <LinksUpToDate>false</LinksUpToDate>
  <CharactersWithSpaces>1451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2022-08-03T07:18:00Z</dcterms:created>
  <dc:creator>Girl~</dc:creator>
  <cp:lastModifiedBy>MY TYPE</cp:lastModifiedBy>
  <dcterms:modified xsi:type="dcterms:W3CDTF">2022-08-10T07:50:10Z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57C9EFBDB599442D8FA498EEC6ABA4C8</vt:lpwstr>
  </property>
</Properties>
</file>